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4F236F" w14:textId="61206E40" w:rsidR="00F17A04" w:rsidRPr="00567B71" w:rsidRDefault="00F17A04" w:rsidP="001A48AF">
      <w:pPr>
        <w:spacing w:after="100" w:afterAutospacing="1"/>
        <w:rPr>
          <w:b/>
          <w:bCs/>
          <w:u w:val="single"/>
        </w:rPr>
      </w:pPr>
      <w:r w:rsidRPr="00567B71">
        <w:rPr>
          <w:b/>
          <w:bCs/>
          <w:u w:val="single"/>
        </w:rPr>
        <w:t>Date de</w:t>
      </w:r>
      <w:r w:rsidR="00567B71" w:rsidRPr="00567B71">
        <w:rPr>
          <w:b/>
          <w:bCs/>
          <w:u w:val="single"/>
        </w:rPr>
        <w:t xml:space="preserve"> situation</w:t>
      </w:r>
      <w:r w:rsidR="00567B71">
        <w:rPr>
          <w:b/>
          <w:bCs/>
          <w:u w:val="single"/>
        </w:rPr>
        <w:t xml:space="preserve"> : </w:t>
      </w:r>
      <w:r w:rsidR="00567B71" w:rsidRPr="00567B71">
        <w:rPr>
          <w:b/>
          <w:bCs/>
          <w:u w:val="single"/>
        </w:rPr>
        <w:t>01/09/2025</w:t>
      </w:r>
    </w:p>
    <w:p w14:paraId="63074DC8" w14:textId="44832113" w:rsidR="001A48AF" w:rsidRPr="001A48AF" w:rsidRDefault="001A48AF" w:rsidP="001A48AF">
      <w:pPr>
        <w:spacing w:after="100" w:afterAutospacing="1"/>
        <w:rPr>
          <w:b/>
          <w:bCs/>
        </w:rPr>
      </w:pPr>
      <w:hyperlink r:id="rId7" w:history="1">
        <w:r w:rsidRPr="001A48AF">
          <w:rPr>
            <w:rStyle w:val="Lienhypertexte"/>
            <w:b/>
            <w:bCs/>
          </w:rPr>
          <w:t xml:space="preserve">KYC - </w:t>
        </w:r>
        <w:proofErr w:type="spellStart"/>
        <w:r w:rsidRPr="001A48AF">
          <w:rPr>
            <w:rStyle w:val="Lienhypertexte"/>
            <w:b/>
            <w:bCs/>
          </w:rPr>
          <w:t>Elements</w:t>
        </w:r>
        <w:proofErr w:type="spellEnd"/>
        <w:r w:rsidRPr="001A48AF">
          <w:rPr>
            <w:rStyle w:val="Lienhypertexte"/>
            <w:b/>
            <w:bCs/>
          </w:rPr>
          <w:t xml:space="preserve"> généraux à collecter</w:t>
        </w:r>
      </w:hyperlink>
      <w:r w:rsidR="00567B71" w:rsidRPr="00567B71">
        <w:rPr>
          <w:b/>
          <w:bCs/>
        </w:rPr>
        <w:t xml:space="preserve"> Mode Agent</w:t>
      </w:r>
    </w:p>
    <w:p w14:paraId="2A28B5C8" w14:textId="68B15FEB" w:rsidR="001A48AF" w:rsidRDefault="001A48AF">
      <w:r w:rsidRPr="001A48AF">
        <w:t>La présente page vise à définir les éléments généraux à obtenir lors de l'</w:t>
      </w:r>
      <w:proofErr w:type="spellStart"/>
      <w:r w:rsidRPr="001A48AF">
        <w:t>onboarding</w:t>
      </w:r>
      <w:proofErr w:type="spellEnd"/>
      <w:r w:rsidRPr="001A48AF">
        <w:t xml:space="preserve"> et de la mise à jour du KYC d'un client de </w:t>
      </w:r>
      <w:r>
        <w:t xml:space="preserve">l’Agent de </w:t>
      </w:r>
      <w:r w:rsidRPr="001A48AF">
        <w:t>l'Etablissement de Paiement</w:t>
      </w:r>
      <w:r>
        <w:t>.</w:t>
      </w:r>
    </w:p>
    <w:p w14:paraId="2A8AF2D6" w14:textId="77777777" w:rsidR="001A48AF" w:rsidRDefault="001A48AF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647"/>
        <w:gridCol w:w="4430"/>
        <w:gridCol w:w="2093"/>
        <w:gridCol w:w="1321"/>
        <w:gridCol w:w="1781"/>
      </w:tblGrid>
      <w:tr w:rsidR="001A48AF" w14:paraId="1DEBF239" w14:textId="77777777" w:rsidTr="001A48AF">
        <w:tc>
          <w:tcPr>
            <w:tcW w:w="1691" w:type="dxa"/>
          </w:tcPr>
          <w:p w14:paraId="04592F1A" w14:textId="1301382E" w:rsidR="001A48AF" w:rsidRDefault="001A48AF" w:rsidP="001A48AF">
            <w:pPr>
              <w:jc w:val="center"/>
            </w:pPr>
            <w:r>
              <w:t>Personnes Concernées</w:t>
            </w:r>
          </w:p>
        </w:tc>
        <w:tc>
          <w:tcPr>
            <w:tcW w:w="4683" w:type="dxa"/>
          </w:tcPr>
          <w:p w14:paraId="6C70B420" w14:textId="0B3E011D" w:rsidR="001A48AF" w:rsidRDefault="001A48AF" w:rsidP="001A48AF">
            <w:pPr>
              <w:jc w:val="center"/>
            </w:pPr>
            <w:r>
              <w:t>Données</w:t>
            </w:r>
          </w:p>
        </w:tc>
        <w:tc>
          <w:tcPr>
            <w:tcW w:w="1701" w:type="dxa"/>
          </w:tcPr>
          <w:p w14:paraId="3ABB103F" w14:textId="7019E306" w:rsidR="001A48AF" w:rsidRDefault="001A48AF" w:rsidP="001A48AF">
            <w:pPr>
              <w:jc w:val="center"/>
            </w:pPr>
            <w:r>
              <w:t>Justificatifs</w:t>
            </w:r>
          </w:p>
        </w:tc>
        <w:tc>
          <w:tcPr>
            <w:tcW w:w="3197" w:type="dxa"/>
            <w:gridSpan w:val="2"/>
          </w:tcPr>
          <w:p w14:paraId="675AB558" w14:textId="2C9D457F" w:rsidR="001A48AF" w:rsidRDefault="001A48AF" w:rsidP="001A48AF">
            <w:pPr>
              <w:jc w:val="center"/>
            </w:pPr>
            <w:r>
              <w:t>Support KYC</w:t>
            </w:r>
          </w:p>
        </w:tc>
      </w:tr>
      <w:tr w:rsidR="001A48AF" w:rsidRPr="001A48AF" w14:paraId="0A803920" w14:textId="77777777" w:rsidTr="001A48AF">
        <w:tc>
          <w:tcPr>
            <w:tcW w:w="1691" w:type="dxa"/>
          </w:tcPr>
          <w:p w14:paraId="23158E05" w14:textId="77777777" w:rsidR="001A48AF" w:rsidRDefault="001A48AF"/>
          <w:p w14:paraId="57957F7C" w14:textId="77777777" w:rsidR="001A48AF" w:rsidRDefault="001A48AF"/>
          <w:p w14:paraId="0428821B" w14:textId="77777777" w:rsidR="001A48AF" w:rsidRDefault="001A48AF"/>
          <w:p w14:paraId="170CEEA9" w14:textId="77777777" w:rsidR="001A48AF" w:rsidRDefault="001A48AF"/>
          <w:p w14:paraId="5329CF68" w14:textId="77777777" w:rsidR="001A48AF" w:rsidRDefault="001A48AF"/>
          <w:p w14:paraId="4AE69969" w14:textId="77777777" w:rsidR="001A48AF" w:rsidRDefault="001A48AF"/>
          <w:p w14:paraId="6A0BBC51" w14:textId="77777777" w:rsidR="001A48AF" w:rsidRDefault="001A48AF"/>
          <w:p w14:paraId="5D701CB2" w14:textId="77777777" w:rsidR="001A48AF" w:rsidRDefault="001A48AF"/>
          <w:p w14:paraId="5F2B2CD7" w14:textId="77777777" w:rsidR="001A48AF" w:rsidRDefault="001A48AF"/>
          <w:p w14:paraId="2E5484E5" w14:textId="3109C72F" w:rsidR="001A48AF" w:rsidRDefault="001A48AF">
            <w:r>
              <w:t>Personne Morale Cliente</w:t>
            </w:r>
          </w:p>
        </w:tc>
        <w:tc>
          <w:tcPr>
            <w:tcW w:w="4683" w:type="dxa"/>
          </w:tcPr>
          <w:p w14:paraId="5E46933F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Dénomination sociale</w:t>
            </w:r>
          </w:p>
          <w:p w14:paraId="548BD0BF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Forme juridique</w:t>
            </w:r>
          </w:p>
          <w:p w14:paraId="12D408B4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Date d'immatriculation</w:t>
            </w:r>
          </w:p>
          <w:p w14:paraId="6B5EA8A5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N° de RCS</w:t>
            </w:r>
          </w:p>
          <w:p w14:paraId="2978B82E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N° de SIRET</w:t>
            </w:r>
          </w:p>
          <w:p w14:paraId="173E8877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Adresse du siège social</w:t>
            </w:r>
          </w:p>
          <w:p w14:paraId="55060935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Pays du siège social</w:t>
            </w:r>
          </w:p>
          <w:p w14:paraId="639C1722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Adresse du lieu de direction effective de l'activité (si différente du siège)</w:t>
            </w:r>
          </w:p>
          <w:p w14:paraId="76306E3B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Pays de résidence fiscale de l'entreprise</w:t>
            </w:r>
          </w:p>
          <w:p w14:paraId="3B01C971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N° de TVA intracommunautaire</w:t>
            </w:r>
          </w:p>
          <w:p w14:paraId="4E99BF34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BIC / IBAN du compte bancaire de versement</w:t>
            </w:r>
          </w:p>
          <w:p w14:paraId="7B490ED8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Type de commerce (proximité, e-commerce ou les deux)</w:t>
            </w:r>
          </w:p>
          <w:p w14:paraId="3CCB7652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L'ensemble des noms commerciaux utilisés</w:t>
            </w:r>
          </w:p>
          <w:p w14:paraId="6486F962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L'ensemble des URL de la boutique ou de l'entreprise</w:t>
            </w:r>
          </w:p>
          <w:p w14:paraId="291A1D63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Ligne plaque (</w:t>
            </w:r>
            <w:proofErr w:type="spellStart"/>
            <w:r w:rsidRPr="001A48AF">
              <w:t>billing</w:t>
            </w:r>
            <w:proofErr w:type="spellEnd"/>
            <w:r w:rsidRPr="001A48AF">
              <w:t xml:space="preserve"> </w:t>
            </w:r>
            <w:proofErr w:type="spellStart"/>
            <w:r w:rsidRPr="001A48AF">
              <w:t>descriptor</w:t>
            </w:r>
            <w:proofErr w:type="spellEnd"/>
            <w:r w:rsidRPr="001A48AF">
              <w:t>)</w:t>
            </w:r>
          </w:p>
          <w:p w14:paraId="69E6314F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Code NAF</w:t>
            </w:r>
          </w:p>
          <w:p w14:paraId="3EFE9571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Code MCC</w:t>
            </w:r>
          </w:p>
          <w:p w14:paraId="47B7DF8D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Description des activités et business model</w:t>
            </w:r>
          </w:p>
          <w:p w14:paraId="7407F358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Contact KYC :</w:t>
            </w:r>
          </w:p>
          <w:p w14:paraId="700F6FFA" w14:textId="77777777" w:rsidR="001A48AF" w:rsidRPr="001A48AF" w:rsidRDefault="001A48AF" w:rsidP="001A48AF">
            <w:pPr>
              <w:numPr>
                <w:ilvl w:val="1"/>
                <w:numId w:val="2"/>
              </w:numPr>
            </w:pPr>
            <w:r w:rsidRPr="001A48AF">
              <w:t>Nom/prénoms</w:t>
            </w:r>
          </w:p>
          <w:p w14:paraId="1B47B126" w14:textId="77777777" w:rsidR="001A48AF" w:rsidRPr="001A48AF" w:rsidRDefault="001A48AF" w:rsidP="001A48AF">
            <w:pPr>
              <w:numPr>
                <w:ilvl w:val="1"/>
                <w:numId w:val="2"/>
              </w:numPr>
            </w:pPr>
            <w:proofErr w:type="gramStart"/>
            <w:r w:rsidRPr="001A48AF">
              <w:t>Email</w:t>
            </w:r>
            <w:proofErr w:type="gramEnd"/>
          </w:p>
          <w:p w14:paraId="2863C4DD" w14:textId="77777777" w:rsidR="001A48AF" w:rsidRPr="001A48AF" w:rsidRDefault="001A48AF" w:rsidP="001A48AF">
            <w:pPr>
              <w:numPr>
                <w:ilvl w:val="1"/>
                <w:numId w:val="2"/>
              </w:numPr>
            </w:pPr>
            <w:r w:rsidRPr="001A48AF">
              <w:t>Téléphone</w:t>
            </w:r>
          </w:p>
          <w:p w14:paraId="168425C2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Contact IT (si différent) :</w:t>
            </w:r>
          </w:p>
          <w:p w14:paraId="66A9444A" w14:textId="77777777" w:rsidR="001A48AF" w:rsidRPr="001A48AF" w:rsidRDefault="001A48AF" w:rsidP="001A48AF">
            <w:pPr>
              <w:numPr>
                <w:ilvl w:val="1"/>
                <w:numId w:val="2"/>
              </w:numPr>
            </w:pPr>
            <w:r w:rsidRPr="001A48AF">
              <w:t>Nom/prénoms</w:t>
            </w:r>
          </w:p>
          <w:p w14:paraId="06ADA94C" w14:textId="77777777" w:rsidR="001A48AF" w:rsidRPr="001A48AF" w:rsidRDefault="001A48AF" w:rsidP="001A48AF">
            <w:pPr>
              <w:numPr>
                <w:ilvl w:val="1"/>
                <w:numId w:val="2"/>
              </w:numPr>
            </w:pPr>
            <w:proofErr w:type="gramStart"/>
            <w:r w:rsidRPr="001A48AF">
              <w:t>Email</w:t>
            </w:r>
            <w:proofErr w:type="gramEnd"/>
          </w:p>
          <w:p w14:paraId="4F4476FD" w14:textId="77777777" w:rsidR="001A48AF" w:rsidRPr="001A48AF" w:rsidRDefault="001A48AF" w:rsidP="001A48AF">
            <w:pPr>
              <w:numPr>
                <w:ilvl w:val="1"/>
                <w:numId w:val="2"/>
              </w:numPr>
            </w:pPr>
            <w:r w:rsidRPr="001A48AF">
              <w:t>Téléphone</w:t>
            </w:r>
          </w:p>
          <w:p w14:paraId="1095B276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Contact Facturation/comptabilité (si différent) :</w:t>
            </w:r>
          </w:p>
          <w:p w14:paraId="59EC1795" w14:textId="77777777" w:rsidR="001A48AF" w:rsidRPr="001A48AF" w:rsidRDefault="001A48AF" w:rsidP="001A48AF">
            <w:pPr>
              <w:numPr>
                <w:ilvl w:val="1"/>
                <w:numId w:val="2"/>
              </w:numPr>
            </w:pPr>
            <w:r w:rsidRPr="001A48AF">
              <w:t>Nom/prénoms</w:t>
            </w:r>
          </w:p>
          <w:p w14:paraId="51518A3E" w14:textId="77777777" w:rsidR="001A48AF" w:rsidRPr="001A48AF" w:rsidRDefault="001A48AF" w:rsidP="001A48AF">
            <w:pPr>
              <w:numPr>
                <w:ilvl w:val="1"/>
                <w:numId w:val="2"/>
              </w:numPr>
            </w:pPr>
            <w:proofErr w:type="gramStart"/>
            <w:r w:rsidRPr="001A48AF">
              <w:t>Email</w:t>
            </w:r>
            <w:proofErr w:type="gramEnd"/>
          </w:p>
          <w:p w14:paraId="40314191" w14:textId="77777777" w:rsidR="001A48AF" w:rsidRPr="001A48AF" w:rsidRDefault="001A48AF" w:rsidP="001A48AF">
            <w:pPr>
              <w:numPr>
                <w:ilvl w:val="1"/>
                <w:numId w:val="2"/>
              </w:numPr>
            </w:pPr>
            <w:r w:rsidRPr="001A48AF">
              <w:t>Téléphone</w:t>
            </w:r>
          </w:p>
          <w:p w14:paraId="7B7B0AF2" w14:textId="77777777" w:rsidR="001A48AF" w:rsidRDefault="001A48AF"/>
        </w:tc>
        <w:tc>
          <w:tcPr>
            <w:tcW w:w="1701" w:type="dxa"/>
          </w:tcPr>
          <w:p w14:paraId="3EC38EC2" w14:textId="77777777" w:rsidR="001A48AF" w:rsidRPr="001A48AF" w:rsidRDefault="001A48AF" w:rsidP="001A48AF">
            <w:pPr>
              <w:numPr>
                <w:ilvl w:val="0"/>
                <w:numId w:val="3"/>
              </w:numPr>
              <w:shd w:val="clear" w:color="auto" w:fill="FFFFFF"/>
              <w:spacing w:before="100" w:beforeAutospacing="1" w:after="100" w:afterAutospacing="1"/>
              <w:rPr>
                <w:rFonts w:ascii="Segoe UI" w:eastAsia="Times New Roman" w:hAnsi="Segoe UI" w:cs="Segoe UI"/>
                <w:color w:val="172B4D"/>
                <w:kern w:val="0"/>
                <w:sz w:val="21"/>
                <w:szCs w:val="21"/>
                <w:lang w:eastAsia="fr-FR"/>
                <w14:ligatures w14:val="none"/>
              </w:rPr>
            </w:pPr>
            <w:r w:rsidRPr="001A48AF">
              <w:rPr>
                <w:rFonts w:ascii="Segoe UI" w:eastAsia="Times New Roman" w:hAnsi="Segoe UI" w:cs="Segoe UI"/>
                <w:color w:val="172B4D"/>
                <w:kern w:val="0"/>
                <w:sz w:val="21"/>
                <w:szCs w:val="21"/>
                <w:lang w:eastAsia="fr-FR"/>
                <w14:ligatures w14:val="none"/>
              </w:rPr>
              <w:t>Extrait KBIS de moins de 3 mois</w:t>
            </w:r>
          </w:p>
          <w:p w14:paraId="6F488649" w14:textId="77777777" w:rsidR="001A48AF" w:rsidRPr="001A48AF" w:rsidRDefault="001A48AF" w:rsidP="001A48AF">
            <w:pPr>
              <w:numPr>
                <w:ilvl w:val="0"/>
                <w:numId w:val="3"/>
              </w:numPr>
              <w:shd w:val="clear" w:color="auto" w:fill="FFFFFF"/>
              <w:spacing w:before="100" w:beforeAutospacing="1" w:after="100" w:afterAutospacing="1"/>
              <w:rPr>
                <w:rFonts w:ascii="Segoe UI" w:eastAsia="Times New Roman" w:hAnsi="Segoe UI" w:cs="Segoe UI"/>
                <w:color w:val="172B4D"/>
                <w:kern w:val="0"/>
                <w:sz w:val="21"/>
                <w:szCs w:val="21"/>
                <w:lang w:eastAsia="fr-FR"/>
                <w14:ligatures w14:val="none"/>
              </w:rPr>
            </w:pPr>
            <w:r w:rsidRPr="001A48AF">
              <w:rPr>
                <w:rFonts w:ascii="Segoe UI" w:eastAsia="Times New Roman" w:hAnsi="Segoe UI" w:cs="Segoe UI"/>
                <w:color w:val="172B4D"/>
                <w:kern w:val="0"/>
                <w:sz w:val="21"/>
                <w:szCs w:val="21"/>
                <w:lang w:eastAsia="fr-FR"/>
                <w14:ligatures w14:val="none"/>
              </w:rPr>
              <w:t>RIB du compte de versement</w:t>
            </w:r>
          </w:p>
          <w:p w14:paraId="4C54883E" w14:textId="77777777" w:rsidR="001A48AF" w:rsidRPr="001A48AF" w:rsidRDefault="001A48AF" w:rsidP="001A48AF">
            <w:pPr>
              <w:numPr>
                <w:ilvl w:val="0"/>
                <w:numId w:val="3"/>
              </w:numPr>
              <w:shd w:val="clear" w:color="auto" w:fill="FFFFFF"/>
              <w:spacing w:before="100" w:beforeAutospacing="1" w:after="100" w:afterAutospacing="1"/>
              <w:rPr>
                <w:rFonts w:ascii="Segoe UI" w:eastAsia="Times New Roman" w:hAnsi="Segoe UI" w:cs="Segoe UI"/>
                <w:color w:val="172B4D"/>
                <w:kern w:val="0"/>
                <w:sz w:val="21"/>
                <w:szCs w:val="21"/>
                <w:lang w:eastAsia="fr-FR"/>
                <w14:ligatures w14:val="none"/>
              </w:rPr>
            </w:pPr>
            <w:r w:rsidRPr="001A48AF">
              <w:rPr>
                <w:rFonts w:ascii="Segoe UI" w:eastAsia="Times New Roman" w:hAnsi="Segoe UI" w:cs="Segoe UI"/>
                <w:color w:val="172B4D"/>
                <w:kern w:val="0"/>
                <w:sz w:val="21"/>
                <w:szCs w:val="21"/>
                <w:lang w:eastAsia="fr-FR"/>
                <w14:ligatures w14:val="none"/>
              </w:rPr>
              <w:t>Bilan comptable du dernier exercice clos</w:t>
            </w:r>
          </w:p>
          <w:p w14:paraId="61FB97C0" w14:textId="77777777" w:rsidR="001A48AF" w:rsidRPr="001A48AF" w:rsidRDefault="001A48AF" w:rsidP="001A48AF">
            <w:pPr>
              <w:numPr>
                <w:ilvl w:val="0"/>
                <w:numId w:val="3"/>
              </w:numPr>
              <w:shd w:val="clear" w:color="auto" w:fill="FFFFFF"/>
              <w:spacing w:before="100" w:beforeAutospacing="1" w:after="100" w:afterAutospacing="1"/>
              <w:rPr>
                <w:rFonts w:ascii="Segoe UI" w:eastAsia="Times New Roman" w:hAnsi="Segoe UI" w:cs="Segoe UI"/>
                <w:color w:val="172B4D"/>
                <w:kern w:val="0"/>
                <w:sz w:val="21"/>
                <w:szCs w:val="21"/>
                <w:lang w:eastAsia="fr-FR"/>
                <w14:ligatures w14:val="none"/>
              </w:rPr>
            </w:pPr>
            <w:r w:rsidRPr="001A48AF">
              <w:rPr>
                <w:rFonts w:ascii="Segoe UI" w:eastAsia="Times New Roman" w:hAnsi="Segoe UI" w:cs="Segoe UI"/>
                <w:color w:val="172B4D"/>
                <w:kern w:val="0"/>
                <w:sz w:val="21"/>
                <w:szCs w:val="21"/>
                <w:lang w:eastAsia="fr-FR"/>
                <w14:ligatures w14:val="none"/>
              </w:rPr>
              <w:t>Déclaration des bénéficiaires effectifs à recueillir directement sur le RNBE</w:t>
            </w:r>
          </w:p>
          <w:p w14:paraId="3A5FEA3D" w14:textId="77777777" w:rsidR="001A48AF" w:rsidRDefault="001A48AF"/>
        </w:tc>
        <w:tc>
          <w:tcPr>
            <w:tcW w:w="1407" w:type="dxa"/>
          </w:tcPr>
          <w:p w14:paraId="2853879A" w14:textId="77777777" w:rsidR="001A48AF" w:rsidRDefault="001A48AF"/>
          <w:p w14:paraId="57C8DE29" w14:textId="77777777" w:rsidR="001A48AF" w:rsidRDefault="001A48AF"/>
          <w:p w14:paraId="30ACB1AA" w14:textId="77777777" w:rsidR="001A48AF" w:rsidRDefault="001A48AF"/>
          <w:p w14:paraId="6D1BE576" w14:textId="77777777" w:rsidR="001A48AF" w:rsidRDefault="001A48AF"/>
          <w:p w14:paraId="1C419CAD" w14:textId="77777777" w:rsidR="001A48AF" w:rsidRDefault="001A48AF"/>
          <w:p w14:paraId="37997D70" w14:textId="77777777" w:rsidR="001A48AF" w:rsidRDefault="001A48AF"/>
          <w:p w14:paraId="14D181D5" w14:textId="77777777" w:rsidR="001A48AF" w:rsidRDefault="001A48AF"/>
          <w:p w14:paraId="5FA05A90" w14:textId="77777777" w:rsidR="001A48AF" w:rsidRDefault="001A48AF"/>
          <w:p w14:paraId="3710630E" w14:textId="446E8991" w:rsidR="001A48AF" w:rsidRDefault="001A48AF">
            <w:r>
              <w:t>Entrée en relation</w:t>
            </w:r>
          </w:p>
          <w:p w14:paraId="56DE5908" w14:textId="77777777" w:rsidR="001A48AF" w:rsidRDefault="001A48AF"/>
          <w:p w14:paraId="490CA5C8" w14:textId="77777777" w:rsidR="001A48AF" w:rsidRDefault="001A48AF"/>
          <w:p w14:paraId="322713FC" w14:textId="77777777" w:rsidR="001A48AF" w:rsidRDefault="001A48AF"/>
          <w:p w14:paraId="658D46A1" w14:textId="77777777" w:rsidR="001A48AF" w:rsidRDefault="001A48AF"/>
          <w:p w14:paraId="37ED884D" w14:textId="77777777" w:rsidR="001A48AF" w:rsidRDefault="001A48AF"/>
          <w:p w14:paraId="4D65E17B" w14:textId="77777777" w:rsidR="001A48AF" w:rsidRDefault="001A48AF"/>
          <w:p w14:paraId="74DB7C43" w14:textId="77777777" w:rsidR="001A48AF" w:rsidRDefault="001A48AF"/>
          <w:p w14:paraId="2D441F97" w14:textId="77777777" w:rsidR="001A48AF" w:rsidRDefault="001A48AF"/>
          <w:p w14:paraId="2D83F582" w14:textId="77777777" w:rsidR="001A48AF" w:rsidRDefault="001A48AF"/>
          <w:p w14:paraId="0CA9F79C" w14:textId="297CA2F2" w:rsidR="001A48AF" w:rsidRDefault="001A48AF">
            <w:r>
              <w:t>MAJ</w:t>
            </w:r>
          </w:p>
        </w:tc>
        <w:tc>
          <w:tcPr>
            <w:tcW w:w="1790" w:type="dxa"/>
          </w:tcPr>
          <w:p w14:paraId="2F3869DC" w14:textId="77777777" w:rsidR="001A48AF" w:rsidRPr="001A48AF" w:rsidRDefault="001A48AF">
            <w:pPr>
              <w:rPr>
                <w:lang w:val="en-US"/>
              </w:rPr>
            </w:pPr>
          </w:p>
          <w:p w14:paraId="552EF338" w14:textId="77777777" w:rsidR="001A48AF" w:rsidRPr="001A48AF" w:rsidRDefault="001A48AF">
            <w:pPr>
              <w:rPr>
                <w:lang w:val="en-US"/>
              </w:rPr>
            </w:pPr>
          </w:p>
          <w:p w14:paraId="321A27B1" w14:textId="77777777" w:rsidR="001A48AF" w:rsidRDefault="001A48AF">
            <w:pPr>
              <w:rPr>
                <w:lang w:val="en-US"/>
              </w:rPr>
            </w:pPr>
          </w:p>
          <w:p w14:paraId="0B86FD33" w14:textId="77777777" w:rsidR="001A48AF" w:rsidRDefault="001A48AF">
            <w:pPr>
              <w:rPr>
                <w:lang w:val="en-US"/>
              </w:rPr>
            </w:pPr>
          </w:p>
          <w:p w14:paraId="6DD98575" w14:textId="77777777" w:rsidR="001A48AF" w:rsidRDefault="001A48AF">
            <w:pPr>
              <w:rPr>
                <w:lang w:val="en-US"/>
              </w:rPr>
            </w:pPr>
          </w:p>
          <w:p w14:paraId="0D4A7F06" w14:textId="77777777" w:rsidR="001A48AF" w:rsidRDefault="001A48AF">
            <w:pPr>
              <w:rPr>
                <w:lang w:val="en-US"/>
              </w:rPr>
            </w:pPr>
          </w:p>
          <w:p w14:paraId="22108199" w14:textId="77777777" w:rsidR="001A48AF" w:rsidRDefault="001A48AF">
            <w:pPr>
              <w:rPr>
                <w:lang w:val="en-US"/>
              </w:rPr>
            </w:pPr>
          </w:p>
          <w:p w14:paraId="6E1E96DC" w14:textId="77777777" w:rsidR="001A48AF" w:rsidRDefault="001A48AF">
            <w:pPr>
              <w:rPr>
                <w:lang w:val="en-US"/>
              </w:rPr>
            </w:pPr>
          </w:p>
          <w:p w14:paraId="185C0511" w14:textId="6E487E35" w:rsidR="001A48AF" w:rsidRPr="001A48AF" w:rsidRDefault="001A48AF">
            <w:pPr>
              <w:rPr>
                <w:lang w:val="en-US"/>
              </w:rPr>
            </w:pPr>
            <w:r w:rsidRPr="001A48AF">
              <w:rPr>
                <w:lang w:val="en-US"/>
              </w:rPr>
              <w:t>API REST (K</w:t>
            </w:r>
            <w:r>
              <w:rPr>
                <w:lang w:val="en-US"/>
              </w:rPr>
              <w:t>YC Agent)</w:t>
            </w:r>
          </w:p>
          <w:p w14:paraId="000E706B" w14:textId="77777777" w:rsidR="001A48AF" w:rsidRPr="001A48AF" w:rsidRDefault="001A48AF">
            <w:pPr>
              <w:rPr>
                <w:lang w:val="en-US"/>
              </w:rPr>
            </w:pPr>
          </w:p>
          <w:p w14:paraId="7D21FC5F" w14:textId="77777777" w:rsidR="001A48AF" w:rsidRPr="001A48AF" w:rsidRDefault="001A48AF">
            <w:pPr>
              <w:rPr>
                <w:lang w:val="en-US"/>
              </w:rPr>
            </w:pPr>
          </w:p>
          <w:p w14:paraId="59B885EA" w14:textId="77777777" w:rsidR="001A48AF" w:rsidRPr="001A48AF" w:rsidRDefault="001A48AF">
            <w:pPr>
              <w:rPr>
                <w:lang w:val="en-US"/>
              </w:rPr>
            </w:pPr>
          </w:p>
          <w:p w14:paraId="41090A60" w14:textId="77777777" w:rsidR="001A48AF" w:rsidRDefault="001A48AF">
            <w:pPr>
              <w:rPr>
                <w:lang w:val="en-US"/>
              </w:rPr>
            </w:pPr>
          </w:p>
          <w:p w14:paraId="2F509C99" w14:textId="77777777" w:rsidR="001A48AF" w:rsidRDefault="001A48AF">
            <w:pPr>
              <w:rPr>
                <w:lang w:val="en-US"/>
              </w:rPr>
            </w:pPr>
          </w:p>
          <w:p w14:paraId="500956DA" w14:textId="77777777" w:rsidR="001A48AF" w:rsidRDefault="001A48AF">
            <w:pPr>
              <w:rPr>
                <w:lang w:val="en-US"/>
              </w:rPr>
            </w:pPr>
          </w:p>
          <w:p w14:paraId="220E231C" w14:textId="77777777" w:rsidR="001A48AF" w:rsidRDefault="001A48AF">
            <w:pPr>
              <w:rPr>
                <w:lang w:val="en-US"/>
              </w:rPr>
            </w:pPr>
          </w:p>
          <w:p w14:paraId="70A102CB" w14:textId="77777777" w:rsidR="001A48AF" w:rsidRDefault="001A48AF">
            <w:pPr>
              <w:rPr>
                <w:lang w:val="en-US"/>
              </w:rPr>
            </w:pPr>
          </w:p>
          <w:p w14:paraId="35845B32" w14:textId="77777777" w:rsidR="001A48AF" w:rsidRDefault="001A48AF">
            <w:pPr>
              <w:rPr>
                <w:lang w:val="en-US"/>
              </w:rPr>
            </w:pPr>
          </w:p>
          <w:p w14:paraId="268D7771" w14:textId="6BF51DC7" w:rsidR="001A48AF" w:rsidRDefault="001A48AF">
            <w:pPr>
              <w:rPr>
                <w:lang w:val="en-US"/>
              </w:rPr>
            </w:pPr>
            <w:r w:rsidRPr="001A48AF">
              <w:rPr>
                <w:lang w:val="en-US"/>
              </w:rPr>
              <w:t>API REST</w:t>
            </w:r>
          </w:p>
          <w:p w14:paraId="6F8CE027" w14:textId="376E01EE" w:rsidR="001A48AF" w:rsidRPr="001A48AF" w:rsidRDefault="001A48AF">
            <w:r w:rsidRPr="001A48AF">
              <w:t xml:space="preserve">(KYC AGENT MAJ) </w:t>
            </w:r>
            <w:r>
              <w:t>+FORMULAIRE MAJ KYC Societe.docx</w:t>
            </w:r>
          </w:p>
        </w:tc>
      </w:tr>
    </w:tbl>
    <w:p w14:paraId="2BDCAC0C" w14:textId="77777777" w:rsidR="001A48AF" w:rsidRDefault="001A48AF"/>
    <w:p w14:paraId="0665A25D" w14:textId="77777777" w:rsidR="001A48AF" w:rsidRDefault="001A48AF"/>
    <w:p w14:paraId="5298F951" w14:textId="77777777" w:rsidR="001A48AF" w:rsidRDefault="001A48AF"/>
    <w:p w14:paraId="38D1D613" w14:textId="77777777" w:rsidR="001A48AF" w:rsidRDefault="001A48AF"/>
    <w:p w14:paraId="764A17B8" w14:textId="77777777" w:rsidR="001A48AF" w:rsidRDefault="001A48AF"/>
    <w:p w14:paraId="37FF13FA" w14:textId="77777777" w:rsidR="001A48AF" w:rsidRDefault="001A48AF"/>
    <w:p w14:paraId="66D9DFC0" w14:textId="77777777" w:rsidR="001A48AF" w:rsidRDefault="001A48AF"/>
    <w:p w14:paraId="2452983A" w14:textId="56D357A3" w:rsidR="001A48AF" w:rsidRDefault="001A48AF">
      <w:proofErr w:type="gramStart"/>
      <w:r>
        <w:t>suite</w:t>
      </w:r>
      <w:proofErr w:type="gramEnd"/>
    </w:p>
    <w:p w14:paraId="06859063" w14:textId="77777777" w:rsidR="001A48AF" w:rsidRDefault="001A48AF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688"/>
        <w:gridCol w:w="3694"/>
        <w:gridCol w:w="3093"/>
        <w:gridCol w:w="1008"/>
        <w:gridCol w:w="1789"/>
      </w:tblGrid>
      <w:tr w:rsidR="001A48AF" w14:paraId="3971E5BC" w14:textId="77777777" w:rsidTr="001A48AF">
        <w:tc>
          <w:tcPr>
            <w:tcW w:w="1688" w:type="dxa"/>
          </w:tcPr>
          <w:p w14:paraId="096B713F" w14:textId="77777777" w:rsidR="001A48AF" w:rsidRDefault="001A48AF" w:rsidP="00D653C4">
            <w:pPr>
              <w:jc w:val="center"/>
            </w:pPr>
            <w:r>
              <w:t>Personnes Concernées</w:t>
            </w:r>
          </w:p>
        </w:tc>
        <w:tc>
          <w:tcPr>
            <w:tcW w:w="3694" w:type="dxa"/>
          </w:tcPr>
          <w:p w14:paraId="79E429B7" w14:textId="77777777" w:rsidR="001A48AF" w:rsidRDefault="001A48AF" w:rsidP="00D653C4">
            <w:pPr>
              <w:jc w:val="center"/>
            </w:pPr>
            <w:r>
              <w:t>Données</w:t>
            </w:r>
          </w:p>
        </w:tc>
        <w:tc>
          <w:tcPr>
            <w:tcW w:w="3093" w:type="dxa"/>
          </w:tcPr>
          <w:p w14:paraId="41215BA6" w14:textId="77777777" w:rsidR="001A48AF" w:rsidRDefault="001A48AF" w:rsidP="00D653C4">
            <w:pPr>
              <w:jc w:val="center"/>
            </w:pPr>
            <w:r>
              <w:t>Justificatifs</w:t>
            </w:r>
          </w:p>
        </w:tc>
        <w:tc>
          <w:tcPr>
            <w:tcW w:w="2797" w:type="dxa"/>
            <w:gridSpan w:val="2"/>
          </w:tcPr>
          <w:p w14:paraId="37C5C70C" w14:textId="77777777" w:rsidR="001A48AF" w:rsidRDefault="001A48AF" w:rsidP="00D653C4">
            <w:pPr>
              <w:jc w:val="center"/>
            </w:pPr>
            <w:r>
              <w:t>Support KYC</w:t>
            </w:r>
          </w:p>
        </w:tc>
      </w:tr>
      <w:tr w:rsidR="001A48AF" w:rsidRPr="001A48AF" w14:paraId="7A97AE04" w14:textId="77777777" w:rsidTr="001A48AF">
        <w:tc>
          <w:tcPr>
            <w:tcW w:w="1688" w:type="dxa"/>
          </w:tcPr>
          <w:p w14:paraId="618736FC" w14:textId="77777777" w:rsidR="001A48AF" w:rsidRDefault="001A48AF" w:rsidP="00D653C4"/>
          <w:p w14:paraId="1B554BA6" w14:textId="77777777" w:rsidR="001A48AF" w:rsidRDefault="001A48AF" w:rsidP="00D653C4"/>
          <w:p w14:paraId="3243DA93" w14:textId="77777777" w:rsidR="001A48AF" w:rsidRDefault="001A48AF" w:rsidP="00D653C4"/>
          <w:p w14:paraId="702506E0" w14:textId="77777777" w:rsidR="001A48AF" w:rsidRDefault="001A48AF" w:rsidP="00D653C4"/>
          <w:p w14:paraId="5785B888" w14:textId="77777777" w:rsidR="001A48AF" w:rsidRDefault="001A48AF" w:rsidP="00D653C4"/>
          <w:p w14:paraId="40052EAB" w14:textId="77777777" w:rsidR="001A48AF" w:rsidRDefault="001A48AF" w:rsidP="00D653C4"/>
          <w:p w14:paraId="21DC3A3A" w14:textId="77777777" w:rsidR="001A48AF" w:rsidRDefault="001A48AF" w:rsidP="00D653C4"/>
          <w:p w14:paraId="18B29053" w14:textId="77777777" w:rsidR="001A48AF" w:rsidRDefault="001A48AF" w:rsidP="00D653C4"/>
          <w:p w14:paraId="15577E0C" w14:textId="77777777" w:rsidR="001A48AF" w:rsidRDefault="001A48AF" w:rsidP="00D653C4"/>
          <w:p w14:paraId="092AC947" w14:textId="77777777" w:rsidR="001A48AF" w:rsidRPr="001A48AF" w:rsidRDefault="001A48AF" w:rsidP="001A48AF">
            <w:pPr>
              <w:rPr>
                <w:b/>
                <w:bCs/>
              </w:rPr>
            </w:pPr>
            <w:r w:rsidRPr="001A48AF">
              <w:rPr>
                <w:b/>
                <w:bCs/>
              </w:rPr>
              <w:t>Personnes physiques</w:t>
            </w:r>
          </w:p>
          <w:p w14:paraId="49785826" w14:textId="1F5BE195" w:rsidR="001A48AF" w:rsidRPr="001A48AF" w:rsidRDefault="001A48AF" w:rsidP="001A48AF">
            <w:pPr>
              <w:rPr>
                <w:b/>
                <w:bCs/>
              </w:rPr>
            </w:pPr>
            <w:r w:rsidRPr="001A48AF">
              <w:rPr>
                <w:b/>
                <w:bCs/>
                <w:i/>
                <w:iCs/>
              </w:rPr>
              <w:t>(</w:t>
            </w:r>
            <w:r w:rsidRPr="001A48AF">
              <w:rPr>
                <w:b/>
                <w:bCs/>
                <w:i/>
                <w:iCs/>
              </w:rPr>
              <w:t>Pour</w:t>
            </w:r>
            <w:r w:rsidRPr="001A48AF">
              <w:rPr>
                <w:b/>
                <w:bCs/>
                <w:i/>
                <w:iCs/>
              </w:rPr>
              <w:t xml:space="preserve"> chaque représentant légal et bénéficiaire effectif de la société)</w:t>
            </w:r>
          </w:p>
          <w:p w14:paraId="588B472F" w14:textId="12C0CAA5" w:rsidR="001A48AF" w:rsidRDefault="001A48AF" w:rsidP="00D653C4"/>
        </w:tc>
        <w:tc>
          <w:tcPr>
            <w:tcW w:w="3694" w:type="dxa"/>
          </w:tcPr>
          <w:p w14:paraId="70615CB8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Nom</w:t>
            </w:r>
          </w:p>
          <w:p w14:paraId="622EEAF7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Prénom(s)</w:t>
            </w:r>
          </w:p>
          <w:p w14:paraId="3CF8E3C4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Genre</w:t>
            </w:r>
          </w:p>
          <w:p w14:paraId="3346AE78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Nationalité(s)</w:t>
            </w:r>
          </w:p>
          <w:p w14:paraId="39A00A62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Fonction dans l'entreprise</w:t>
            </w:r>
          </w:p>
          <w:p w14:paraId="4BBB34CE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Date de naissance</w:t>
            </w:r>
          </w:p>
          <w:p w14:paraId="67E5AF8E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Lieu de naissance (code postal, ville, pays)</w:t>
            </w:r>
          </w:p>
          <w:p w14:paraId="718CC9ED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Adresse de résidence</w:t>
            </w:r>
          </w:p>
          <w:p w14:paraId="412B8627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 xml:space="preserve">Adresse </w:t>
            </w:r>
            <w:proofErr w:type="gramStart"/>
            <w:r w:rsidRPr="001A48AF">
              <w:t>mail</w:t>
            </w:r>
            <w:proofErr w:type="gramEnd"/>
          </w:p>
          <w:p w14:paraId="3DC66627" w14:textId="77777777" w:rsidR="001A48AF" w:rsidRPr="001A48AF" w:rsidRDefault="001A48AF" w:rsidP="001A48AF">
            <w:pPr>
              <w:numPr>
                <w:ilvl w:val="0"/>
                <w:numId w:val="2"/>
              </w:numPr>
            </w:pPr>
            <w:r w:rsidRPr="001A48AF">
              <w:t>Si le représentant légal est une personne morale : le n° de RCS de toute société intermédiaire</w:t>
            </w:r>
          </w:p>
          <w:p w14:paraId="3D42C925" w14:textId="77777777" w:rsidR="001A48AF" w:rsidRDefault="001A48AF" w:rsidP="00D653C4"/>
        </w:tc>
        <w:tc>
          <w:tcPr>
            <w:tcW w:w="3093" w:type="dxa"/>
          </w:tcPr>
          <w:p w14:paraId="09BDE9B0" w14:textId="77777777" w:rsidR="001A48AF" w:rsidRPr="001A48AF" w:rsidRDefault="001A48AF" w:rsidP="001A48AF">
            <w:pPr>
              <w:numPr>
                <w:ilvl w:val="0"/>
                <w:numId w:val="3"/>
              </w:numPr>
              <w:shd w:val="clear" w:color="auto" w:fill="FFFFFF"/>
              <w:spacing w:before="100" w:beforeAutospacing="1" w:after="100" w:afterAutospacing="1"/>
              <w:rPr>
                <w:rFonts w:ascii="Segoe UI" w:eastAsia="Times New Roman" w:hAnsi="Segoe UI" w:cs="Segoe UI"/>
                <w:color w:val="172B4D"/>
                <w:kern w:val="0"/>
                <w:sz w:val="21"/>
                <w:szCs w:val="21"/>
                <w:lang w:eastAsia="fr-FR"/>
                <w14:ligatures w14:val="none"/>
              </w:rPr>
            </w:pPr>
            <w:r w:rsidRPr="001A48AF">
              <w:rPr>
                <w:rFonts w:ascii="Segoe UI" w:eastAsia="Times New Roman" w:hAnsi="Segoe UI" w:cs="Segoe UI"/>
                <w:color w:val="172B4D"/>
                <w:kern w:val="0"/>
                <w:sz w:val="21"/>
                <w:szCs w:val="21"/>
                <w:lang w:eastAsia="fr-FR"/>
                <w14:ligatures w14:val="none"/>
              </w:rPr>
              <w:t>Justificatif d'identité de chaque représentant légal et chaque bénéficiaire effectif de la société cliente. Il peut s'agir : </w:t>
            </w:r>
          </w:p>
          <w:p w14:paraId="55BAB424" w14:textId="77777777" w:rsidR="001A48AF" w:rsidRPr="001A48AF" w:rsidRDefault="001A48AF" w:rsidP="001A48AF">
            <w:pPr>
              <w:numPr>
                <w:ilvl w:val="0"/>
                <w:numId w:val="3"/>
              </w:numPr>
              <w:shd w:val="clear" w:color="auto" w:fill="FFFFFF"/>
              <w:spacing w:before="100" w:beforeAutospacing="1" w:after="100" w:afterAutospacing="1"/>
              <w:rPr>
                <w:rFonts w:ascii="Segoe UI" w:eastAsia="Times New Roman" w:hAnsi="Segoe UI" w:cs="Segoe UI"/>
                <w:color w:val="172B4D"/>
                <w:kern w:val="0"/>
                <w:sz w:val="21"/>
                <w:szCs w:val="21"/>
                <w:lang w:eastAsia="fr-FR"/>
                <w14:ligatures w14:val="none"/>
              </w:rPr>
            </w:pPr>
            <w:r w:rsidRPr="001A48AF">
              <w:rPr>
                <w:rFonts w:ascii="Segoe UI" w:eastAsia="Times New Roman" w:hAnsi="Segoe UI" w:cs="Segoe UI"/>
                <w:color w:val="172B4D"/>
                <w:kern w:val="0"/>
                <w:sz w:val="21"/>
                <w:szCs w:val="21"/>
                <w:lang w:eastAsia="fr-FR"/>
                <w14:ligatures w14:val="none"/>
              </w:rPr>
              <w:t>D'une carte nationale d'identité</w:t>
            </w:r>
          </w:p>
          <w:p w14:paraId="769DB38C" w14:textId="77777777" w:rsidR="001A48AF" w:rsidRPr="001A48AF" w:rsidRDefault="001A48AF" w:rsidP="001A48AF">
            <w:pPr>
              <w:numPr>
                <w:ilvl w:val="0"/>
                <w:numId w:val="3"/>
              </w:numPr>
              <w:shd w:val="clear" w:color="auto" w:fill="FFFFFF"/>
              <w:spacing w:before="100" w:beforeAutospacing="1" w:after="100" w:afterAutospacing="1"/>
              <w:rPr>
                <w:rFonts w:ascii="Segoe UI" w:eastAsia="Times New Roman" w:hAnsi="Segoe UI" w:cs="Segoe UI"/>
                <w:color w:val="172B4D"/>
                <w:kern w:val="0"/>
                <w:sz w:val="21"/>
                <w:szCs w:val="21"/>
                <w:lang w:eastAsia="fr-FR"/>
                <w14:ligatures w14:val="none"/>
              </w:rPr>
            </w:pPr>
            <w:r w:rsidRPr="001A48AF">
              <w:rPr>
                <w:rFonts w:ascii="Segoe UI" w:eastAsia="Times New Roman" w:hAnsi="Segoe UI" w:cs="Segoe UI"/>
                <w:color w:val="172B4D"/>
                <w:kern w:val="0"/>
                <w:sz w:val="21"/>
                <w:szCs w:val="21"/>
                <w:lang w:eastAsia="fr-FR"/>
                <w14:ligatures w14:val="none"/>
              </w:rPr>
              <w:t>D'un passeport</w:t>
            </w:r>
          </w:p>
          <w:p w14:paraId="1AFE0656" w14:textId="77777777" w:rsidR="001A48AF" w:rsidRPr="001A48AF" w:rsidRDefault="001A48AF" w:rsidP="001A48AF">
            <w:pPr>
              <w:numPr>
                <w:ilvl w:val="0"/>
                <w:numId w:val="3"/>
              </w:numPr>
              <w:shd w:val="clear" w:color="auto" w:fill="FFFFFF"/>
              <w:spacing w:before="100" w:beforeAutospacing="1" w:after="100" w:afterAutospacing="1"/>
              <w:rPr>
                <w:rFonts w:ascii="Segoe UI" w:eastAsia="Times New Roman" w:hAnsi="Segoe UI" w:cs="Segoe UI"/>
                <w:color w:val="172B4D"/>
                <w:kern w:val="0"/>
                <w:sz w:val="21"/>
                <w:szCs w:val="21"/>
                <w:lang w:eastAsia="fr-FR"/>
                <w14:ligatures w14:val="none"/>
              </w:rPr>
            </w:pPr>
            <w:r w:rsidRPr="001A48AF">
              <w:rPr>
                <w:rFonts w:ascii="Segoe UI" w:eastAsia="Times New Roman" w:hAnsi="Segoe UI" w:cs="Segoe UI"/>
                <w:color w:val="172B4D"/>
                <w:kern w:val="0"/>
                <w:sz w:val="21"/>
                <w:szCs w:val="21"/>
                <w:lang w:eastAsia="fr-FR"/>
                <w14:ligatures w14:val="none"/>
              </w:rPr>
              <w:t>D'un titre de séjour ou carte de résidence français</w:t>
            </w:r>
          </w:p>
          <w:p w14:paraId="1E45CA1D" w14:textId="77777777" w:rsidR="001A48AF" w:rsidRPr="001A48AF" w:rsidRDefault="001A48AF" w:rsidP="001A48AF">
            <w:pPr>
              <w:numPr>
                <w:ilvl w:val="0"/>
                <w:numId w:val="3"/>
              </w:numPr>
              <w:shd w:val="clear" w:color="auto" w:fill="FFFFFF"/>
              <w:spacing w:before="100" w:beforeAutospacing="1" w:after="100" w:afterAutospacing="1"/>
              <w:rPr>
                <w:rFonts w:ascii="Segoe UI" w:eastAsia="Times New Roman" w:hAnsi="Segoe UI" w:cs="Segoe UI"/>
                <w:color w:val="172B4D"/>
                <w:kern w:val="0"/>
                <w:sz w:val="21"/>
                <w:szCs w:val="21"/>
                <w:lang w:eastAsia="fr-FR"/>
                <w14:ligatures w14:val="none"/>
              </w:rPr>
            </w:pPr>
            <w:r w:rsidRPr="001A48AF">
              <w:rPr>
                <w:rFonts w:ascii="Segoe UI" w:eastAsia="Times New Roman" w:hAnsi="Segoe UI" w:cs="Segoe UI"/>
                <w:color w:val="172B4D"/>
                <w:kern w:val="0"/>
                <w:sz w:val="21"/>
                <w:szCs w:val="21"/>
                <w:lang w:eastAsia="fr-FR"/>
                <w14:ligatures w14:val="none"/>
              </w:rPr>
              <w:t>D'un permis de conduire de moins de 15 ans en l'absence d'autre justificatif</w:t>
            </w:r>
          </w:p>
          <w:p w14:paraId="76678F33" w14:textId="77777777" w:rsidR="001A48AF" w:rsidRPr="001A48AF" w:rsidRDefault="001A48AF" w:rsidP="001A48AF">
            <w:pPr>
              <w:numPr>
                <w:ilvl w:val="0"/>
                <w:numId w:val="3"/>
              </w:numPr>
              <w:shd w:val="clear" w:color="auto" w:fill="FFFFFF"/>
              <w:spacing w:before="100" w:beforeAutospacing="1" w:after="100" w:afterAutospacing="1"/>
              <w:rPr>
                <w:rFonts w:ascii="Segoe UI" w:eastAsia="Times New Roman" w:hAnsi="Segoe UI" w:cs="Segoe UI"/>
                <w:color w:val="172B4D"/>
                <w:kern w:val="0"/>
                <w:sz w:val="21"/>
                <w:szCs w:val="21"/>
                <w:lang w:eastAsia="fr-FR"/>
                <w14:ligatures w14:val="none"/>
              </w:rPr>
            </w:pPr>
            <w:r w:rsidRPr="001A48AF">
              <w:rPr>
                <w:rFonts w:ascii="Segoe UI" w:eastAsia="Times New Roman" w:hAnsi="Segoe UI" w:cs="Segoe UI"/>
                <w:color w:val="172B4D"/>
                <w:kern w:val="0"/>
                <w:sz w:val="21"/>
                <w:szCs w:val="21"/>
                <w:lang w:eastAsia="fr-FR"/>
                <w14:ligatures w14:val="none"/>
              </w:rPr>
              <w:t>Ou d'un document de demande d'asile remis par une préfecture</w:t>
            </w:r>
          </w:p>
          <w:p w14:paraId="7DEDA178" w14:textId="77777777" w:rsidR="001A48AF" w:rsidRPr="001A48AF" w:rsidRDefault="001A48AF" w:rsidP="001A48AF">
            <w:pPr>
              <w:numPr>
                <w:ilvl w:val="0"/>
                <w:numId w:val="3"/>
              </w:numPr>
              <w:shd w:val="clear" w:color="auto" w:fill="FFFFFF"/>
              <w:spacing w:before="100" w:beforeAutospacing="1" w:after="100" w:afterAutospacing="1"/>
              <w:rPr>
                <w:rFonts w:ascii="Segoe UI" w:eastAsia="Times New Roman" w:hAnsi="Segoe UI" w:cs="Segoe UI"/>
                <w:color w:val="172B4D"/>
                <w:kern w:val="0"/>
                <w:sz w:val="21"/>
                <w:szCs w:val="21"/>
                <w:lang w:eastAsia="fr-FR"/>
                <w14:ligatures w14:val="none"/>
              </w:rPr>
            </w:pPr>
            <w:r w:rsidRPr="001A48AF">
              <w:rPr>
                <w:rFonts w:ascii="Segoe UI" w:eastAsia="Times New Roman" w:hAnsi="Segoe UI" w:cs="Segoe UI"/>
                <w:color w:val="172B4D"/>
                <w:kern w:val="0"/>
                <w:sz w:val="21"/>
                <w:szCs w:val="21"/>
                <w:lang w:eastAsia="fr-FR"/>
                <w14:ligatures w14:val="none"/>
              </w:rPr>
              <w:t>Si le représentant légal est une personne morale, un extrait KBIS de moins de 3 mois de chaque société intermédiaire</w:t>
            </w:r>
          </w:p>
          <w:p w14:paraId="5DA25881" w14:textId="77777777" w:rsidR="001A48AF" w:rsidRDefault="001A48AF" w:rsidP="00D653C4"/>
        </w:tc>
        <w:tc>
          <w:tcPr>
            <w:tcW w:w="1008" w:type="dxa"/>
          </w:tcPr>
          <w:p w14:paraId="382A33F8" w14:textId="77777777" w:rsidR="001A48AF" w:rsidRDefault="001A48AF" w:rsidP="00D653C4"/>
          <w:p w14:paraId="4618792D" w14:textId="77777777" w:rsidR="001A48AF" w:rsidRDefault="001A48AF" w:rsidP="00D653C4"/>
          <w:p w14:paraId="50429CB4" w14:textId="77777777" w:rsidR="001A48AF" w:rsidRDefault="001A48AF" w:rsidP="00D653C4"/>
          <w:p w14:paraId="7AC484A8" w14:textId="77777777" w:rsidR="001A48AF" w:rsidRDefault="001A48AF" w:rsidP="00D653C4"/>
          <w:p w14:paraId="19AC5DC0" w14:textId="77777777" w:rsidR="001A48AF" w:rsidRDefault="001A48AF" w:rsidP="00D653C4"/>
          <w:p w14:paraId="6D179CDE" w14:textId="77777777" w:rsidR="001A48AF" w:rsidRDefault="001A48AF" w:rsidP="00D653C4"/>
          <w:p w14:paraId="53568688" w14:textId="77777777" w:rsidR="001A48AF" w:rsidRDefault="001A48AF" w:rsidP="00D653C4"/>
          <w:p w14:paraId="2D3299CC" w14:textId="77777777" w:rsidR="001A48AF" w:rsidRDefault="001A48AF" w:rsidP="00D653C4"/>
          <w:p w14:paraId="658ED53D" w14:textId="77777777" w:rsidR="001A48AF" w:rsidRDefault="001A48AF" w:rsidP="00D653C4"/>
          <w:p w14:paraId="33ED8326" w14:textId="0942DFC2" w:rsidR="001A48AF" w:rsidRDefault="001A48AF" w:rsidP="00D653C4">
            <w:r>
              <w:t>Entrée en relation</w:t>
            </w:r>
          </w:p>
          <w:p w14:paraId="39CD0D71" w14:textId="77777777" w:rsidR="001A48AF" w:rsidRDefault="001A48AF" w:rsidP="00D653C4"/>
          <w:p w14:paraId="0A896A37" w14:textId="77777777" w:rsidR="001A48AF" w:rsidRDefault="001A48AF" w:rsidP="00D653C4"/>
          <w:p w14:paraId="54D01E00" w14:textId="77777777" w:rsidR="001A48AF" w:rsidRDefault="001A48AF" w:rsidP="00D653C4"/>
          <w:p w14:paraId="77F17D62" w14:textId="77777777" w:rsidR="001A48AF" w:rsidRDefault="001A48AF" w:rsidP="00D653C4"/>
          <w:p w14:paraId="4A463AEE" w14:textId="77777777" w:rsidR="001A48AF" w:rsidRDefault="001A48AF" w:rsidP="00D653C4"/>
          <w:p w14:paraId="54BC825E" w14:textId="066420AD" w:rsidR="001A48AF" w:rsidRDefault="001A48AF" w:rsidP="00D653C4">
            <w:r>
              <w:t>MAJ</w:t>
            </w:r>
          </w:p>
        </w:tc>
        <w:tc>
          <w:tcPr>
            <w:tcW w:w="1789" w:type="dxa"/>
          </w:tcPr>
          <w:p w14:paraId="5EE22770" w14:textId="77777777" w:rsidR="001A48AF" w:rsidRPr="001A48AF" w:rsidRDefault="001A48AF" w:rsidP="00D653C4">
            <w:pPr>
              <w:rPr>
                <w:lang w:val="en-US"/>
              </w:rPr>
            </w:pPr>
          </w:p>
          <w:p w14:paraId="250FE4FB" w14:textId="77777777" w:rsidR="001A48AF" w:rsidRPr="001A48AF" w:rsidRDefault="001A48AF" w:rsidP="00D653C4">
            <w:pPr>
              <w:rPr>
                <w:lang w:val="en-US"/>
              </w:rPr>
            </w:pPr>
          </w:p>
          <w:p w14:paraId="54744E85" w14:textId="77777777" w:rsidR="001A48AF" w:rsidRDefault="001A48AF" w:rsidP="00D653C4">
            <w:pPr>
              <w:rPr>
                <w:lang w:val="en-US"/>
              </w:rPr>
            </w:pPr>
          </w:p>
          <w:p w14:paraId="344A826B" w14:textId="77777777" w:rsidR="001A48AF" w:rsidRDefault="001A48AF" w:rsidP="00D653C4">
            <w:pPr>
              <w:rPr>
                <w:lang w:val="en-US"/>
              </w:rPr>
            </w:pPr>
          </w:p>
          <w:p w14:paraId="4A1A0168" w14:textId="77777777" w:rsidR="001A48AF" w:rsidRDefault="001A48AF" w:rsidP="00D653C4">
            <w:pPr>
              <w:rPr>
                <w:lang w:val="en-US"/>
              </w:rPr>
            </w:pPr>
          </w:p>
          <w:p w14:paraId="4ABC3CB9" w14:textId="77777777" w:rsidR="001A48AF" w:rsidRDefault="001A48AF" w:rsidP="00D653C4">
            <w:pPr>
              <w:rPr>
                <w:lang w:val="en-US"/>
              </w:rPr>
            </w:pPr>
          </w:p>
          <w:p w14:paraId="66B857EB" w14:textId="77777777" w:rsidR="001A48AF" w:rsidRDefault="001A48AF" w:rsidP="00D653C4">
            <w:pPr>
              <w:rPr>
                <w:lang w:val="en-US"/>
              </w:rPr>
            </w:pPr>
          </w:p>
          <w:p w14:paraId="4BCB02F2" w14:textId="77777777" w:rsidR="001A48AF" w:rsidRDefault="001A48AF" w:rsidP="00D653C4">
            <w:pPr>
              <w:rPr>
                <w:lang w:val="en-US"/>
              </w:rPr>
            </w:pPr>
          </w:p>
          <w:p w14:paraId="267E80AD" w14:textId="77777777" w:rsidR="001A48AF" w:rsidRDefault="001A48AF" w:rsidP="00D653C4">
            <w:pPr>
              <w:rPr>
                <w:lang w:val="en-US"/>
              </w:rPr>
            </w:pPr>
          </w:p>
          <w:p w14:paraId="6DD03D3C" w14:textId="463CD32F" w:rsidR="001A48AF" w:rsidRPr="001A48AF" w:rsidRDefault="001A48AF" w:rsidP="00D653C4">
            <w:pPr>
              <w:rPr>
                <w:lang w:val="en-US"/>
              </w:rPr>
            </w:pPr>
            <w:r w:rsidRPr="001A48AF">
              <w:rPr>
                <w:lang w:val="en-US"/>
              </w:rPr>
              <w:t>API REST (K</w:t>
            </w:r>
            <w:r>
              <w:rPr>
                <w:lang w:val="en-US"/>
              </w:rPr>
              <w:t>YC Agent)</w:t>
            </w:r>
          </w:p>
          <w:p w14:paraId="68CA0EA5" w14:textId="77777777" w:rsidR="001A48AF" w:rsidRPr="001A48AF" w:rsidRDefault="001A48AF" w:rsidP="00D653C4">
            <w:pPr>
              <w:rPr>
                <w:lang w:val="en-US"/>
              </w:rPr>
            </w:pPr>
          </w:p>
          <w:p w14:paraId="2AA0C6DB" w14:textId="77777777" w:rsidR="001A48AF" w:rsidRPr="001A48AF" w:rsidRDefault="001A48AF" w:rsidP="00D653C4">
            <w:pPr>
              <w:rPr>
                <w:lang w:val="en-US"/>
              </w:rPr>
            </w:pPr>
          </w:p>
          <w:p w14:paraId="74F97D26" w14:textId="77777777" w:rsidR="001A48AF" w:rsidRPr="001A48AF" w:rsidRDefault="001A48AF" w:rsidP="00D653C4">
            <w:pPr>
              <w:rPr>
                <w:lang w:val="en-US"/>
              </w:rPr>
            </w:pPr>
          </w:p>
          <w:p w14:paraId="1D998CEB" w14:textId="77777777" w:rsidR="001A48AF" w:rsidRDefault="001A48AF" w:rsidP="00D653C4">
            <w:pPr>
              <w:rPr>
                <w:lang w:val="en-US"/>
              </w:rPr>
            </w:pPr>
          </w:p>
          <w:p w14:paraId="2633BBE6" w14:textId="77777777" w:rsidR="001A48AF" w:rsidRDefault="001A48AF" w:rsidP="00D653C4">
            <w:pPr>
              <w:rPr>
                <w:lang w:val="en-US"/>
              </w:rPr>
            </w:pPr>
          </w:p>
          <w:p w14:paraId="2243007C" w14:textId="26BFC6A0" w:rsidR="001A48AF" w:rsidRDefault="001A48AF" w:rsidP="00D653C4">
            <w:pPr>
              <w:rPr>
                <w:lang w:val="en-US"/>
              </w:rPr>
            </w:pPr>
            <w:r w:rsidRPr="001A48AF">
              <w:rPr>
                <w:lang w:val="en-US"/>
              </w:rPr>
              <w:t>API REST</w:t>
            </w:r>
          </w:p>
          <w:p w14:paraId="7F765B40" w14:textId="77777777" w:rsidR="001A48AF" w:rsidRPr="001A48AF" w:rsidRDefault="001A48AF" w:rsidP="00D653C4">
            <w:r w:rsidRPr="001A48AF">
              <w:t xml:space="preserve">(KYC AGENT MAJ) </w:t>
            </w:r>
            <w:r>
              <w:t>+FORMULAIRE MAJ KYC Societe.docx</w:t>
            </w:r>
          </w:p>
        </w:tc>
      </w:tr>
    </w:tbl>
    <w:p w14:paraId="35E7671C" w14:textId="77777777" w:rsidR="001A48AF" w:rsidRPr="001A48AF" w:rsidRDefault="001A48AF"/>
    <w:sectPr w:rsidR="001A48AF" w:rsidRPr="001A48AF" w:rsidSect="001A48AF">
      <w:pgSz w:w="11906" w:h="16838"/>
      <w:pgMar w:top="340" w:right="284" w:bottom="284" w:left="3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A494CB" w14:textId="77777777" w:rsidR="001A48AF" w:rsidRDefault="001A48AF" w:rsidP="001A48AF">
      <w:pPr>
        <w:spacing w:after="0" w:line="240" w:lineRule="auto"/>
      </w:pPr>
      <w:r>
        <w:separator/>
      </w:r>
    </w:p>
  </w:endnote>
  <w:endnote w:type="continuationSeparator" w:id="0">
    <w:p w14:paraId="56753EBD" w14:textId="77777777" w:rsidR="001A48AF" w:rsidRDefault="001A48AF" w:rsidP="001A48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212B21" w14:textId="77777777" w:rsidR="001A48AF" w:rsidRDefault="001A48AF" w:rsidP="001A48AF">
      <w:pPr>
        <w:spacing w:after="0" w:line="240" w:lineRule="auto"/>
      </w:pPr>
      <w:r>
        <w:separator/>
      </w:r>
    </w:p>
  </w:footnote>
  <w:footnote w:type="continuationSeparator" w:id="0">
    <w:p w14:paraId="5900DF1B" w14:textId="77777777" w:rsidR="001A48AF" w:rsidRDefault="001A48AF" w:rsidP="001A48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972E2D"/>
    <w:multiLevelType w:val="multilevel"/>
    <w:tmpl w:val="7F5C56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F25716E"/>
    <w:multiLevelType w:val="multilevel"/>
    <w:tmpl w:val="C374D8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659306F"/>
    <w:multiLevelType w:val="multilevel"/>
    <w:tmpl w:val="9098B3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F530B8D"/>
    <w:multiLevelType w:val="multilevel"/>
    <w:tmpl w:val="A0DA5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7D4F16CA"/>
    <w:multiLevelType w:val="multilevel"/>
    <w:tmpl w:val="F77AA2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855315421">
    <w:abstractNumId w:val="1"/>
  </w:num>
  <w:num w:numId="2" w16cid:durableId="1487669089">
    <w:abstractNumId w:val="3"/>
  </w:num>
  <w:num w:numId="3" w16cid:durableId="1793863588">
    <w:abstractNumId w:val="0"/>
  </w:num>
  <w:num w:numId="4" w16cid:durableId="259531244">
    <w:abstractNumId w:val="2"/>
  </w:num>
  <w:num w:numId="5" w16cid:durableId="201132853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48AF"/>
    <w:rsid w:val="001A48AF"/>
    <w:rsid w:val="00567B71"/>
    <w:rsid w:val="00F17A04"/>
    <w:rsid w:val="00F70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B7CA48"/>
  <w15:chartTrackingRefBased/>
  <w15:docId w15:val="{D092301D-3A61-4A37-8A24-E569B34E8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1A48A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1A48A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1A48A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1A48A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1A48A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1A48A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1A48A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1A48A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1A48A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A48A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1A48A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1A48A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1A48AF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1A48AF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1A48AF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1A48AF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1A48AF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1A48AF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1A48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1A48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1A48A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1A48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1A48A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1A48AF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1A48AF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1A48AF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1A48A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1A48AF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1A48AF"/>
    <w:rPr>
      <w:b/>
      <w:bCs/>
      <w:smallCaps/>
      <w:color w:val="0F4761" w:themeColor="accent1" w:themeShade="BF"/>
      <w:spacing w:val="5"/>
    </w:rPr>
  </w:style>
  <w:style w:type="character" w:styleId="Lienhypertexte">
    <w:name w:val="Hyperlink"/>
    <w:basedOn w:val="Policepardfaut"/>
    <w:uiPriority w:val="99"/>
    <w:unhideWhenUsed/>
    <w:rsid w:val="001A48AF"/>
    <w:rPr>
      <w:color w:val="467886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1A48AF"/>
    <w:rPr>
      <w:color w:val="605E5C"/>
      <w:shd w:val="clear" w:color="auto" w:fill="E1DFDD"/>
    </w:rPr>
  </w:style>
  <w:style w:type="table" w:styleId="Grilledutableau">
    <w:name w:val="Table Grid"/>
    <w:basedOn w:val="TableauNormal"/>
    <w:uiPriority w:val="39"/>
    <w:rsid w:val="001A48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1A48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A48AF"/>
  </w:style>
  <w:style w:type="paragraph" w:styleId="Pieddepage">
    <w:name w:val="footer"/>
    <w:basedOn w:val="Normal"/>
    <w:link w:val="PieddepageCar"/>
    <w:uiPriority w:val="99"/>
    <w:unhideWhenUsed/>
    <w:rsid w:val="001A48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A48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ocs.monext.fr/spaces/OGEPREF/pages/1183646007/KYC+-+Elements+g%C3%A9n%C3%A9raux+%C3%A0+collecte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392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Nello GREAU</dc:creator>
  <cp:keywords/>
  <dc:description/>
  <cp:lastModifiedBy>Nello GREAU</cp:lastModifiedBy>
  <cp:revision>2</cp:revision>
  <dcterms:created xsi:type="dcterms:W3CDTF">2025-09-24T13:15:00Z</dcterms:created>
  <dcterms:modified xsi:type="dcterms:W3CDTF">2025-09-24T13:32:00Z</dcterms:modified>
</cp:coreProperties>
</file>